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EB" w:rsidRPr="009E53DD" w:rsidRDefault="005619EB" w:rsidP="005619EB">
      <w:pPr>
        <w:rPr>
          <w:rFonts w:ascii="Times New Roman" w:hAnsi="Times New Roman" w:cs="Times New Roman"/>
          <w:sz w:val="28"/>
          <w:szCs w:val="28"/>
        </w:rPr>
      </w:pPr>
      <w:r w:rsidRPr="009E5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Ход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9EB" w:rsidRPr="009E53DD" w:rsidRDefault="005619EB" w:rsidP="005619EB">
      <w:pPr>
        <w:pStyle w:val="a3"/>
        <w:rPr>
          <w:color w:val="000000"/>
          <w:sz w:val="28"/>
          <w:szCs w:val="28"/>
        </w:rPr>
      </w:pPr>
      <w:r w:rsidRPr="009E53DD">
        <w:rPr>
          <w:sz w:val="28"/>
          <w:szCs w:val="28"/>
        </w:rPr>
        <w:t xml:space="preserve">                                                                                  </w:t>
      </w:r>
      <w:r w:rsidRPr="009E53DD">
        <w:rPr>
          <w:color w:val="000000"/>
          <w:sz w:val="28"/>
          <w:szCs w:val="28"/>
        </w:rPr>
        <w:t>Дети вместе с воспитателем встают в круг.</w:t>
      </w:r>
    </w:p>
    <w:p w:rsidR="005619EB" w:rsidRPr="007B1037" w:rsidRDefault="005619EB" w:rsidP="005619EB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9E53DD">
        <w:rPr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9E53DD">
        <w:rPr>
          <w:color w:val="000000"/>
          <w:sz w:val="28"/>
          <w:szCs w:val="28"/>
        </w:rPr>
        <w:t>Создание игровой мотивации</w:t>
      </w:r>
      <w:r w:rsidRPr="00BD0DF0">
        <w:rPr>
          <w:color w:val="000000"/>
          <w:sz w:val="27"/>
          <w:szCs w:val="27"/>
        </w:rPr>
        <w:t>.</w:t>
      </w:r>
    </w:p>
    <w:tbl>
      <w:tblPr>
        <w:tblStyle w:val="a4"/>
        <w:tblW w:w="0" w:type="auto"/>
        <w:tblLook w:val="04A0"/>
      </w:tblPr>
      <w:tblGrid>
        <w:gridCol w:w="2660"/>
        <w:gridCol w:w="4111"/>
        <w:gridCol w:w="5244"/>
        <w:gridCol w:w="2771"/>
      </w:tblGrid>
      <w:tr w:rsidR="005619EB" w:rsidTr="00775408">
        <w:tc>
          <w:tcPr>
            <w:tcW w:w="2660" w:type="dxa"/>
          </w:tcPr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912">
              <w:rPr>
                <w:rFonts w:ascii="Times New Roman" w:hAnsi="Times New Roman" w:cs="Times New Roman"/>
                <w:sz w:val="28"/>
                <w:szCs w:val="28"/>
              </w:rPr>
              <w:t>Части НОД</w:t>
            </w:r>
          </w:p>
        </w:tc>
        <w:tc>
          <w:tcPr>
            <w:tcW w:w="4111" w:type="dxa"/>
          </w:tcPr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912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5244" w:type="dxa"/>
          </w:tcPr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912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771" w:type="dxa"/>
          </w:tcPr>
          <w:p w:rsidR="005619EB" w:rsidRDefault="005619EB" w:rsidP="00775408">
            <w:r>
              <w:t>Примечание</w:t>
            </w:r>
          </w:p>
        </w:tc>
      </w:tr>
      <w:tr w:rsidR="005619EB" w:rsidTr="00775408">
        <w:trPr>
          <w:trHeight w:val="6519"/>
        </w:trPr>
        <w:tc>
          <w:tcPr>
            <w:tcW w:w="2660" w:type="dxa"/>
          </w:tcPr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9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65912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912">
              <w:rPr>
                <w:rFonts w:ascii="Times New Roman" w:hAnsi="Times New Roman" w:cs="Times New Roman"/>
                <w:sz w:val="28"/>
                <w:szCs w:val="28"/>
              </w:rPr>
              <w:t>Дети называют по порядку дни недели</w:t>
            </w: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912"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на вопросы </w:t>
            </w: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912">
              <w:rPr>
                <w:rFonts w:ascii="Times New Roman" w:hAnsi="Times New Roman" w:cs="Times New Roman"/>
                <w:sz w:val="28"/>
                <w:szCs w:val="28"/>
              </w:rPr>
              <w:t>Дети дают ответы</w:t>
            </w: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lastRenderedPageBreak/>
              <w:t>- Ребята, к нам в группу пришло письмо от волшебницы. Давайте посмотрим, что в конверте и что написано в письме? (Карта, добрая Фея пригласила нас отправиться в сказочное путешествие в четверг).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- Ребята, назовите дни недели по порядку?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- Какой день недели идет после вторника? (Среда)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- После четверга? (Пятница)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- После субботы? (Воскресенье)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- Какой день недели идет перед вторником? (Понедельник)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- Перед средой? (Вторник)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lastRenderedPageBreak/>
              <w:t>- Перед воскресеньем? (Суббота)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- Какой день недели находится между средой и пятницей? (Четверг)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- Между субботой и понедельником? (Воскресенье)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- Между четвергом и субботой? (Пятница)</w:t>
            </w: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Молодцы! А на чем же мы отправимся в сказочную страну (автобус, поезд). Ребята, запомните, если мы отправляемся в сказочную страну, то и транспорт наш тоже должен быть сказочным и необыкновенным. Хотите на ковре – самолете?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Соотнесение цифр.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- Тогда берите билеты. Теперь занимаем места на ковре-самолете в соответствии с цифрой на билете и цифрой на местах в нашем транспорте.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771" w:type="dxa"/>
          </w:tcPr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</w:tc>
      </w:tr>
      <w:tr w:rsidR="005619EB" w:rsidTr="00775408">
        <w:trPr>
          <w:trHeight w:val="4374"/>
        </w:trPr>
        <w:tc>
          <w:tcPr>
            <w:tcW w:w="2660" w:type="dxa"/>
          </w:tcPr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9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96591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912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b/>
                <w:bCs/>
                <w:color w:val="000000"/>
                <w:sz w:val="28"/>
                <w:szCs w:val="28"/>
              </w:rPr>
              <w:t>Рефлексия занятия:</w:t>
            </w:r>
          </w:p>
          <w:p w:rsidR="005619EB" w:rsidRPr="00965912" w:rsidRDefault="005619EB" w:rsidP="00561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912">
              <w:rPr>
                <w:rFonts w:ascii="Times New Roman" w:hAnsi="Times New Roman" w:cs="Times New Roman"/>
                <w:sz w:val="28"/>
                <w:szCs w:val="28"/>
              </w:rPr>
              <w:t>Дети дают ответы</w:t>
            </w: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912">
              <w:rPr>
                <w:rFonts w:ascii="Times New Roman" w:hAnsi="Times New Roman" w:cs="Times New Roman"/>
                <w:sz w:val="28"/>
                <w:szCs w:val="28"/>
              </w:rPr>
              <w:t>Дети делятся на три команды</w:t>
            </w: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912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</w:t>
            </w: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Самостоятельная работа детей.</w:t>
            </w: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 детей</w:t>
            </w: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по карточкам</w:t>
            </w: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садятся за столы парами</w:t>
            </w: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(самостоятельная работа детей в парах)</w:t>
            </w: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(Дети с воспитателем садятся на ковер-самолет и летят домой)</w:t>
            </w: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lastRenderedPageBreak/>
              <w:t>Путешествие в сказочную страну по карте.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Станция 1. «Геометрические фигуры»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- Ребята, мы летим в сказочную страну, какие сказки вы знаете?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(Дети называют любимые сказки)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- Смотрите, мы оказались на поляне геометрических фигур! Видите, все фигуры перепутаны. По каким признакам можно разделить эти фигуры? И на какие группы их можно разделить? (По цвету, по форме, по размеру).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- Ребята, давайте разделимся на три команды: 1 команда будет собирать фигуры красного цвета.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2 команда будет собирать фигуры желтого цвета.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3 команда будет собирать фигуры синего цвета.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А как мы можем еще разобрать фигуры? (По форме, по размеру)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lastRenderedPageBreak/>
              <w:t>А теперь разберите по форме. Молодцы! А сейчас по величине (Самостоятельная работа детей).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Итак, сколько группы вас получилось? Назовите их (по форме, по цвету, по размеру) Молодцы! Привели поляну в порядок. Едем дальше.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Станция 2 «Ремонт моста»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- Ребята, смотрите, перед нами река, а мост разобран. Давайте отремонтируем его. На каждой дощечке есть цифры. Чтобы наш мост был крепким, дощечки с цифрами надо сложить по порядку, от 1 до 10 (самостоятельная работа детей).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- Проверим. Сосчитайте дощечки по порядку. Ничего не пропустили?  Теперь посчитайте в обратном порядке.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- Назовите, какая цифра стоит перед цифрой 6, 8, 10? (5,7,9).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- Назовите соседей цифр 4,6,9 (3и5, 5и7, 8и10).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 xml:space="preserve">- Молодцы! Все сделали правильно! Наш </w:t>
            </w:r>
            <w:r w:rsidRPr="00965912">
              <w:rPr>
                <w:color w:val="000000"/>
                <w:sz w:val="28"/>
                <w:szCs w:val="28"/>
              </w:rPr>
              <w:lastRenderedPageBreak/>
              <w:t>мост в порядке, едем дальше.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Станция 3 «Лесная чаща»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 xml:space="preserve">- Ребята, кто это сидит </w:t>
            </w:r>
            <w:proofErr w:type="gramStart"/>
            <w:r w:rsidRPr="0096591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965912">
              <w:rPr>
                <w:color w:val="000000"/>
                <w:sz w:val="28"/>
                <w:szCs w:val="28"/>
              </w:rPr>
              <w:t xml:space="preserve"> зеленой чаще на пеньке? (Медведь)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- Какой он? (грустный)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 xml:space="preserve">Наверное, у него что-то случилось. Смотрите, у него в руках конверт, давайте посмотрим, что там (Дети вскрывают конверт и видят карточки с точками и цифрами). Как вы думаете, что случилось с Медведем. (Он не знает цифры, у него не получается рисунок). Ребята, а вы можете помочь ему справиться с </w:t>
            </w:r>
            <w:proofErr w:type="gramStart"/>
            <w:r w:rsidRPr="00965912">
              <w:rPr>
                <w:color w:val="000000"/>
                <w:sz w:val="28"/>
                <w:szCs w:val="28"/>
              </w:rPr>
              <w:t>заданием</w:t>
            </w:r>
            <w:proofErr w:type="gramEnd"/>
            <w:r w:rsidRPr="00965912">
              <w:rPr>
                <w:color w:val="000000"/>
                <w:sz w:val="28"/>
                <w:szCs w:val="28"/>
              </w:rPr>
              <w:t xml:space="preserve"> Что хотел нарисовать Медведь но не смог? (Гриб)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- Молодцы, помогли Медведю! Он говорит нам большое спасибо. Пора идти дальше!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Станция 4 «Сказочный город»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- Ребята, мы приехали в сказочный город. Кто здесь живет? (</w:t>
            </w:r>
            <w:proofErr w:type="spellStart"/>
            <w:r w:rsidRPr="00965912">
              <w:rPr>
                <w:color w:val="000000"/>
                <w:sz w:val="28"/>
                <w:szCs w:val="28"/>
              </w:rPr>
              <w:t>Мальвина</w:t>
            </w:r>
            <w:proofErr w:type="spellEnd"/>
            <w:r w:rsidRPr="00965912">
              <w:rPr>
                <w:color w:val="000000"/>
                <w:sz w:val="28"/>
                <w:szCs w:val="28"/>
              </w:rPr>
              <w:t xml:space="preserve">, Медведь, Кукла </w:t>
            </w:r>
            <w:proofErr w:type="gramStart"/>
            <w:r w:rsidRPr="00965912">
              <w:rPr>
                <w:color w:val="000000"/>
                <w:sz w:val="28"/>
                <w:szCs w:val="28"/>
              </w:rPr>
              <w:t>Гуля</w:t>
            </w:r>
            <w:proofErr w:type="gramEnd"/>
            <w:r w:rsidRPr="00965912">
              <w:rPr>
                <w:color w:val="000000"/>
                <w:sz w:val="28"/>
                <w:szCs w:val="28"/>
              </w:rPr>
              <w:t>).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lastRenderedPageBreak/>
              <w:t>Давайте, покажем нашим героям, как мы умеем отдыхать.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- Что они делают? (Сидят за столом, пишут, рисуют)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965912">
              <w:rPr>
                <w:color w:val="000000"/>
                <w:sz w:val="28"/>
                <w:szCs w:val="28"/>
              </w:rPr>
              <w:t>Нет</w:t>
            </w:r>
            <w:proofErr w:type="gramEnd"/>
            <w:r w:rsidRPr="00965912">
              <w:rPr>
                <w:color w:val="000000"/>
                <w:sz w:val="28"/>
                <w:szCs w:val="28"/>
              </w:rPr>
              <w:t xml:space="preserve"> они решают задачи. Поможем им? (Да)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965912">
              <w:rPr>
                <w:color w:val="000000"/>
                <w:sz w:val="28"/>
                <w:szCs w:val="28"/>
              </w:rPr>
              <w:t>Мальвина</w:t>
            </w:r>
            <w:proofErr w:type="spellEnd"/>
            <w:r w:rsidRPr="00965912">
              <w:rPr>
                <w:color w:val="000000"/>
                <w:sz w:val="28"/>
                <w:szCs w:val="28"/>
              </w:rPr>
              <w:t>: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Три яблоки из сада ежик притащил,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 w:rsidRPr="00965912">
              <w:rPr>
                <w:color w:val="000000"/>
                <w:sz w:val="28"/>
                <w:szCs w:val="28"/>
              </w:rPr>
              <w:t>Самое</w:t>
            </w:r>
            <w:proofErr w:type="gramEnd"/>
            <w:r w:rsidRPr="00965912">
              <w:rPr>
                <w:color w:val="000000"/>
                <w:sz w:val="28"/>
                <w:szCs w:val="28"/>
              </w:rPr>
              <w:t xml:space="preserve"> румяное белке подарил!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С радостью подарок получила белка.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Сосчитайте яблоки у ежа в тарелке (2).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Медведь: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Пять ворон на крышу сели,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Две еще к ним прилетели.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Отвечайте быстро смело!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Сколько всех их прилетело? (7)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lastRenderedPageBreak/>
              <w:t xml:space="preserve">Кукла </w:t>
            </w:r>
            <w:proofErr w:type="gramStart"/>
            <w:r w:rsidRPr="00965912">
              <w:rPr>
                <w:color w:val="000000"/>
                <w:sz w:val="28"/>
                <w:szCs w:val="28"/>
              </w:rPr>
              <w:t>Гуля</w:t>
            </w:r>
            <w:proofErr w:type="gramEnd"/>
            <w:r w:rsidRPr="00965912">
              <w:rPr>
                <w:color w:val="000000"/>
                <w:sz w:val="28"/>
                <w:szCs w:val="28"/>
              </w:rPr>
              <w:t>:</w:t>
            </w:r>
          </w:p>
          <w:p w:rsidR="005619EB" w:rsidRPr="00965912" w:rsidRDefault="005619EB" w:rsidP="007754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5912">
              <w:rPr>
                <w:rFonts w:ascii="Times New Roman" w:hAnsi="Times New Roman" w:cs="Times New Roman"/>
                <w:sz w:val="28"/>
                <w:szCs w:val="28"/>
              </w:rPr>
              <w:t>Шесть веселых медвежат</w:t>
            </w:r>
          </w:p>
          <w:p w:rsidR="005619EB" w:rsidRPr="00965912" w:rsidRDefault="005619EB" w:rsidP="007754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5912">
              <w:rPr>
                <w:rFonts w:ascii="Times New Roman" w:hAnsi="Times New Roman" w:cs="Times New Roman"/>
                <w:sz w:val="28"/>
                <w:szCs w:val="28"/>
              </w:rPr>
              <w:t>За малиной в лес спешат</w:t>
            </w:r>
          </w:p>
          <w:p w:rsidR="005619EB" w:rsidRPr="00965912" w:rsidRDefault="005619EB" w:rsidP="007754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5912">
              <w:rPr>
                <w:rFonts w:ascii="Times New Roman" w:hAnsi="Times New Roman" w:cs="Times New Roman"/>
                <w:sz w:val="28"/>
                <w:szCs w:val="28"/>
              </w:rPr>
              <w:t>Но один малыш устал</w:t>
            </w:r>
          </w:p>
          <w:p w:rsidR="005619EB" w:rsidRPr="00965912" w:rsidRDefault="005619EB" w:rsidP="007754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5912">
              <w:rPr>
                <w:rFonts w:ascii="Times New Roman" w:hAnsi="Times New Roman" w:cs="Times New Roman"/>
                <w:sz w:val="28"/>
                <w:szCs w:val="28"/>
              </w:rPr>
              <w:t>От товарищей отстал</w:t>
            </w:r>
          </w:p>
          <w:p w:rsidR="005619EB" w:rsidRPr="00965912" w:rsidRDefault="005619EB" w:rsidP="007754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5912">
              <w:rPr>
                <w:rFonts w:ascii="Times New Roman" w:hAnsi="Times New Roman" w:cs="Times New Roman"/>
                <w:sz w:val="28"/>
                <w:szCs w:val="28"/>
              </w:rPr>
              <w:t>А теперь ответ найди:</w:t>
            </w:r>
          </w:p>
          <w:p w:rsidR="005619EB" w:rsidRPr="00965912" w:rsidRDefault="005619EB" w:rsidP="007754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5912">
              <w:rPr>
                <w:rFonts w:ascii="Times New Roman" w:hAnsi="Times New Roman" w:cs="Times New Roman"/>
                <w:sz w:val="28"/>
                <w:szCs w:val="28"/>
              </w:rPr>
              <w:t>Сколько мишек впереди? (5)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- Молодцы!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965912">
              <w:rPr>
                <w:color w:val="000000"/>
                <w:sz w:val="28"/>
                <w:szCs w:val="28"/>
              </w:rPr>
              <w:t>Мальвина</w:t>
            </w:r>
            <w:proofErr w:type="spellEnd"/>
            <w:r w:rsidRPr="00965912">
              <w:rPr>
                <w:color w:val="000000"/>
                <w:sz w:val="28"/>
                <w:szCs w:val="28"/>
              </w:rPr>
              <w:t xml:space="preserve"> приглашает вас за стол. Садимся за столы парами в соответствии с номерами на билетах</w:t>
            </w:r>
            <w:proofErr w:type="gramStart"/>
            <w:r w:rsidRPr="00965912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965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5912">
              <w:rPr>
                <w:color w:val="000000"/>
                <w:sz w:val="28"/>
                <w:szCs w:val="28"/>
              </w:rPr>
              <w:t>Мальвина</w:t>
            </w:r>
            <w:proofErr w:type="spellEnd"/>
            <w:r w:rsidRPr="00965912">
              <w:rPr>
                <w:color w:val="000000"/>
                <w:sz w:val="28"/>
                <w:szCs w:val="28"/>
              </w:rPr>
              <w:t xml:space="preserve"> очень любит красивые платья. Давайте нарисуем ей красивое платье и подарим. 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- Ребята, вот и подошло наше путешествие к концу. Пора отправляться домой.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  <w:r w:rsidRPr="00965912">
              <w:rPr>
                <w:color w:val="000000"/>
                <w:sz w:val="28"/>
                <w:szCs w:val="28"/>
              </w:rPr>
              <w:t>- Понравилось ли вам путешествие? Чем понравилось? Какие трудности встречались на пути? Сегодня вы были дружными, помогли сказочным героям справиться с заданиями. Попрощайтесь с друзьями. Нам пора возвращаться домой.</w:t>
            </w: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619EB" w:rsidRPr="00965912" w:rsidRDefault="005619EB" w:rsidP="0077540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771" w:type="dxa"/>
          </w:tcPr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Default="005619EB" w:rsidP="00775408"/>
          <w:p w:rsidR="005619EB" w:rsidRPr="00BD0DF0" w:rsidRDefault="005619EB" w:rsidP="0077540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D0DF0">
              <w:rPr>
                <w:color w:val="000000"/>
                <w:sz w:val="27"/>
                <w:szCs w:val="27"/>
              </w:rPr>
              <w:lastRenderedPageBreak/>
              <w:t xml:space="preserve">Динамическая пауза: </w:t>
            </w:r>
            <w:r>
              <w:rPr>
                <w:color w:val="000000"/>
                <w:sz w:val="27"/>
                <w:szCs w:val="27"/>
              </w:rPr>
              <w:t xml:space="preserve">Три медведя шли </w:t>
            </w:r>
            <w:proofErr w:type="spellStart"/>
            <w:r>
              <w:rPr>
                <w:color w:val="000000"/>
                <w:sz w:val="27"/>
                <w:szCs w:val="27"/>
              </w:rPr>
              <w:t>домой</w:t>
            </w:r>
            <w:proofErr w:type="gramStart"/>
            <w:r>
              <w:rPr>
                <w:color w:val="000000"/>
                <w:sz w:val="27"/>
                <w:szCs w:val="27"/>
              </w:rPr>
              <w:t>.П</w:t>
            </w:r>
            <w:proofErr w:type="gramEnd"/>
            <w:r>
              <w:rPr>
                <w:color w:val="000000"/>
                <w:sz w:val="27"/>
                <w:szCs w:val="27"/>
              </w:rPr>
              <w:t>апа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был большой ,</w:t>
            </w:r>
            <w:proofErr w:type="spellStart"/>
            <w:r>
              <w:rPr>
                <w:color w:val="000000"/>
                <w:sz w:val="27"/>
                <w:szCs w:val="27"/>
              </w:rPr>
              <w:t>большой.Мама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чуть пониже ростом. А сынок малютка просто. С погремушкою ходил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Дзинь,дзинь,дзинь</w:t>
            </w:r>
            <w:proofErr w:type="spellEnd"/>
          </w:p>
          <w:p w:rsidR="005619EB" w:rsidRDefault="005619EB" w:rsidP="00775408"/>
        </w:tc>
      </w:tr>
    </w:tbl>
    <w:p w:rsidR="006C4F49" w:rsidRDefault="006C4F49"/>
    <w:sectPr w:rsidR="006C4F49" w:rsidSect="005619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F49"/>
    <w:rsid w:val="005619EB"/>
    <w:rsid w:val="006C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1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619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2019-11-11T03:29:00Z</dcterms:created>
  <dcterms:modified xsi:type="dcterms:W3CDTF">2019-11-11T03:30:00Z</dcterms:modified>
</cp:coreProperties>
</file>